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中原科技学院xx单位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年上半年意识形态工作自查报告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（方正小标宋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简体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党委宣传部：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为贯彻落实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（正文内容仿宋三号，全文行距固定值28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页边距设置为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上：37mm；下：35mm；左：28mm；右：26mm。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一、开展主要工作（黑体三号）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（对照《中原科技学院意识形态工作责任制实施细则》《中原科技学院意识形态工作责任清单》逐项自查）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（二级标题楷体不加粗）序号为（一）1.（1）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二、存在主要问题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（查摆问题不少于3项，应对措施避免空话套话）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三、下一步工作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思路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xx党总支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年6月x日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429730-F226-4938-B42D-598826873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C7DEB0-6037-4ADE-836A-48CA913A2C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857FC7-0535-4762-BC8F-D53297D75B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A2EF49-3698-4A25-B0C2-1E2F5B4CEB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49341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TdlMTFiYWE0ZDY5MmI1Y2NlMTM1ZDY2ZjI4YTAifQ=="/>
  </w:docVars>
  <w:rsids>
    <w:rsidRoot w:val="00FF3E0D"/>
    <w:rsid w:val="00094EF3"/>
    <w:rsid w:val="000A0880"/>
    <w:rsid w:val="00115358"/>
    <w:rsid w:val="00147BC3"/>
    <w:rsid w:val="0015727A"/>
    <w:rsid w:val="00276DDA"/>
    <w:rsid w:val="00303759"/>
    <w:rsid w:val="00346030"/>
    <w:rsid w:val="0042372E"/>
    <w:rsid w:val="0044308A"/>
    <w:rsid w:val="004C32D3"/>
    <w:rsid w:val="00517AC0"/>
    <w:rsid w:val="00547C15"/>
    <w:rsid w:val="005C445B"/>
    <w:rsid w:val="00670A6E"/>
    <w:rsid w:val="006C6F3E"/>
    <w:rsid w:val="007962F8"/>
    <w:rsid w:val="00A47BB1"/>
    <w:rsid w:val="00A73AD3"/>
    <w:rsid w:val="00A74181"/>
    <w:rsid w:val="00AE3E75"/>
    <w:rsid w:val="00B15C08"/>
    <w:rsid w:val="00B47780"/>
    <w:rsid w:val="00B972B1"/>
    <w:rsid w:val="00C20E82"/>
    <w:rsid w:val="00D72DF8"/>
    <w:rsid w:val="00DB7548"/>
    <w:rsid w:val="00EF73A0"/>
    <w:rsid w:val="00FA03F7"/>
    <w:rsid w:val="00FF3E0D"/>
    <w:rsid w:val="18DB5A77"/>
    <w:rsid w:val="1C525F34"/>
    <w:rsid w:val="1E29229C"/>
    <w:rsid w:val="2D742E08"/>
    <w:rsid w:val="2ED31DB0"/>
    <w:rsid w:val="31531E8F"/>
    <w:rsid w:val="3A96260F"/>
    <w:rsid w:val="3B4B5919"/>
    <w:rsid w:val="7004359C"/>
    <w:rsid w:val="752B15CB"/>
    <w:rsid w:val="7B1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205</Words>
  <Characters>215</Characters>
  <Lines>1</Lines>
  <Paragraphs>1</Paragraphs>
  <TotalTime>0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2022-06-07T09:13:00Z</dcterms:created>
  <dc:creator>Administrator</dc:creator>
  <cp:lastModifiedBy>子晰</cp:lastModifiedBy>
  <cp:lastPrinted>2022-06-07T01:36:00Z</cp:lastPrinted>
  <dcterms:modified xsi:type="dcterms:W3CDTF">2024-06-20T01:04:39Z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B909F53348CF4C9DB5091264E853B693_12</vt:lpwstr>
  </property>
</Properties>
</file>